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76" w:rsidRDefault="001C5476" w:rsidP="001C5476">
      <w:pPr>
        <w:rPr>
          <w:sz w:val="28"/>
          <w:szCs w:val="28"/>
        </w:rPr>
      </w:pPr>
      <w:r>
        <w:rPr>
          <w:sz w:val="28"/>
          <w:szCs w:val="28"/>
        </w:rPr>
        <w:t>2. Týden d</w:t>
      </w:r>
      <w:r w:rsidR="00730470" w:rsidRPr="001C5476">
        <w:rPr>
          <w:sz w:val="28"/>
          <w:szCs w:val="28"/>
        </w:rPr>
        <w:t>istanční</w:t>
      </w:r>
      <w:r>
        <w:rPr>
          <w:sz w:val="28"/>
          <w:szCs w:val="28"/>
        </w:rPr>
        <w:t xml:space="preserve">ho zadávání </w:t>
      </w:r>
      <w:proofErr w:type="gramStart"/>
      <w:r>
        <w:rPr>
          <w:sz w:val="28"/>
          <w:szCs w:val="28"/>
        </w:rPr>
        <w:t>úkolů                                                 12</w:t>
      </w:r>
      <w:proofErr w:type="gramEnd"/>
      <w:r>
        <w:rPr>
          <w:sz w:val="28"/>
          <w:szCs w:val="28"/>
        </w:rPr>
        <w:t>. 10. 2020</w:t>
      </w:r>
    </w:p>
    <w:p w:rsidR="001C5476" w:rsidRPr="001C5476" w:rsidRDefault="001C5476" w:rsidP="001C5476">
      <w:pPr>
        <w:rPr>
          <w:b/>
          <w:sz w:val="36"/>
          <w:szCs w:val="36"/>
        </w:rPr>
      </w:pPr>
      <w:r w:rsidRPr="001C5476">
        <w:rPr>
          <w:b/>
          <w:sz w:val="36"/>
          <w:szCs w:val="36"/>
        </w:rPr>
        <w:t>ÚKOL PRO PONDĚLNÍ TŘÍDU OD 14.00</w:t>
      </w:r>
    </w:p>
    <w:p w:rsidR="001C5476" w:rsidRPr="001C5476" w:rsidRDefault="001C5476" w:rsidP="001C5476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sz w:val="28"/>
          <w:szCs w:val="28"/>
        </w:rPr>
        <w:t>Přípravka, první a druhá třída</w:t>
      </w:r>
    </w:p>
    <w:p w:rsidR="001C5476" w:rsidRP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posílám výtvarný úkol pro </w:t>
      </w:r>
      <w:proofErr w:type="spellStart"/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pondělňáky</w:t>
      </w:r>
      <w:proofErr w:type="spellEnd"/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a </w:t>
      </w:r>
      <w:proofErr w:type="spellStart"/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úterňáky</w:t>
      </w:r>
      <w:proofErr w:type="spellEnd"/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.</w:t>
      </w:r>
    </w:p>
    <w:p w:rsidR="001C5476" w:rsidRP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Pro děti v tomto věku je moc důležité</w:t>
      </w: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,</w:t>
      </w: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aby kreslení nepřevládalo nad malováním a kreativním vyjadřováním, protože kresba, ta především naučená (jak nakreslit zajíčka apod.) uzavírá dětské myšlení do šablony a šablona nerozvíjí dětskou tvořivost. Proto úkoly střídám tak, aby děti rozvíjely svoji výtvarnou činnost vyváženě různými směry.</w:t>
      </w:r>
    </w:p>
    <w:p w:rsidR="001C5476" w:rsidRP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1C5476"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>ÚKOL</w:t>
      </w: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:</w:t>
      </w:r>
    </w:p>
    <w:p w:rsidR="001C5476" w:rsidRP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Udělej dvě zvířátka z listí, které jste nasbírali na procházce.</w:t>
      </w:r>
    </w:p>
    <w:p w:rsidR="001C5476" w:rsidRP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Připrav si dvě bílé čtvrtky a </w:t>
      </w:r>
      <w:proofErr w:type="spellStart"/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tubičkové</w:t>
      </w:r>
      <w:proofErr w:type="spellEnd"/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lepidlo.</w:t>
      </w:r>
    </w:p>
    <w:p w:rsidR="001C5476" w:rsidRP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Vezmi si do ruky knihu se zvířátky a prohlédni si jejich tvary a stavbu těla, pak si rozprostři listí, které jste nasbírali na </w:t>
      </w:r>
      <w:proofErr w:type="gramStart"/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procházce a všimni</w:t>
      </w:r>
      <w:proofErr w:type="gramEnd"/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si, že jsou lístečky třeba dlouhé, krátké, kulaté apod. Zkus najít podobné tvary i u zvířátek a pokus z lístečků sestavit vybrané zvířátko.</w:t>
      </w:r>
    </w:p>
    <w:p w:rsidR="001C5476" w:rsidRP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Jen očička udělej z bílého papíru dokresleného fixou, to pomůže, stejně jako obrázky na ukázku v přílohách.</w:t>
      </w:r>
    </w:p>
    <w:p w:rsidR="001C5476" w:rsidRP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Popros maminku nebo tatínka ať hotové zvířátko vyfotí, protože lepidlo moc dlouho listí na papíru neudrží.</w:t>
      </w:r>
    </w:p>
    <w:p w:rsidR="001C5476" w:rsidRP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Těším se na fota.</w:t>
      </w:r>
    </w:p>
    <w:p w:rsidR="001C5476" w:rsidRP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Ahoj a na shledanou</w:t>
      </w:r>
    </w:p>
    <w:p w:rsid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Otakar </w:t>
      </w:r>
      <w:proofErr w:type="spellStart"/>
      <w:r w:rsidRPr="001C5476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Tragan</w:t>
      </w:r>
      <w:proofErr w:type="spellEnd"/>
    </w:p>
    <w:p w:rsidR="001C5476" w:rsidRPr="001C5476" w:rsidRDefault="001C5476" w:rsidP="001C54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noProof/>
          <w:color w:val="003399"/>
          <w:sz w:val="32"/>
          <w:szCs w:val="32"/>
          <w:lang w:eastAsia="cs-CZ"/>
        </w:rPr>
        <w:drawing>
          <wp:inline distT="0" distB="0" distL="0" distR="0">
            <wp:extent cx="2459388" cy="2493819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listí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558" cy="25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89C">
        <w:rPr>
          <w:rFonts w:ascii="Helvetica" w:eastAsia="Times New Roman" w:hAnsi="Helvetica" w:cs="Helvetica"/>
          <w:noProof/>
          <w:color w:val="003399"/>
          <w:sz w:val="32"/>
          <w:szCs w:val="32"/>
          <w:lang w:eastAsia="cs-CZ"/>
        </w:rPr>
        <w:drawing>
          <wp:inline distT="0" distB="0" distL="0" distR="0">
            <wp:extent cx="2865126" cy="236912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72" cy="238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6E2" w:rsidRPr="001C5476" w:rsidRDefault="002E389C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2272146" cy="345029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854" cy="349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259987" cy="3230418"/>
            <wp:effectExtent l="0" t="0" r="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55" cy="326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46E2" w:rsidRPr="001C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70"/>
    <w:rsid w:val="001C5476"/>
    <w:rsid w:val="002E389C"/>
    <w:rsid w:val="0067062B"/>
    <w:rsid w:val="00730470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26520-8E93-4E85-94AB-6075F5D3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2020-10-18T11:38:00Z</dcterms:created>
  <dcterms:modified xsi:type="dcterms:W3CDTF">2020-10-18T17:00:00Z</dcterms:modified>
</cp:coreProperties>
</file>